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-330"/>
        <w:tblW w:w="9337" w:type="dxa"/>
        <w:tblLook w:val="04A0" w:firstRow="1" w:lastRow="0" w:firstColumn="1" w:lastColumn="0" w:noHBand="0" w:noVBand="1"/>
      </w:tblPr>
      <w:tblGrid>
        <w:gridCol w:w="2472"/>
        <w:gridCol w:w="1266"/>
        <w:gridCol w:w="572"/>
        <w:gridCol w:w="1238"/>
        <w:gridCol w:w="1211"/>
        <w:gridCol w:w="655"/>
        <w:gridCol w:w="902"/>
        <w:gridCol w:w="1021"/>
      </w:tblGrid>
      <w:tr w:rsidR="002B6F57" w:rsidRPr="002B6F57" w14:paraId="48F2830C" w14:textId="77777777" w:rsidTr="00AA176B">
        <w:trPr>
          <w:trHeight w:val="31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183FE" w14:textId="43F52902" w:rsidR="002B6F57" w:rsidRPr="002B6F57" w:rsidRDefault="002B6F57" w:rsidP="00AA176B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</w:tblGrid>
            <w:tr w:rsidR="002B6F57" w:rsidRPr="002B6F57" w14:paraId="320F6AA5" w14:textId="77777777" w:rsidTr="00AA176B">
              <w:trPr>
                <w:trHeight w:val="311"/>
                <w:tblCellSpacing w:w="0" w:type="dxa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16C96" w14:textId="77777777" w:rsidR="002B6F57" w:rsidRPr="002B6F57" w:rsidRDefault="002B6F57" w:rsidP="00116D82">
                  <w:pPr>
                    <w:framePr w:hSpace="180" w:wrap="around" w:hAnchor="margin" w:y="-330"/>
                  </w:pPr>
                </w:p>
              </w:tc>
            </w:tr>
          </w:tbl>
          <w:p w14:paraId="147AFF9B" w14:textId="77777777" w:rsidR="002B6F57" w:rsidRPr="002B6F57" w:rsidRDefault="002B6F57" w:rsidP="00AA176B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C919C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ADF44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42C7C" w14:textId="77777777" w:rsidR="002B6F57" w:rsidRPr="002B6F57" w:rsidRDefault="002B6F57" w:rsidP="00AA17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B89C2" w14:textId="6F349AD3" w:rsidR="002B6F57" w:rsidRPr="002B6F57" w:rsidRDefault="002B6F57" w:rsidP="00AA176B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0A2DB" w14:textId="77777777" w:rsidR="002B6F57" w:rsidRPr="002B6F57" w:rsidRDefault="002B6F57" w:rsidP="00AA176B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47B10" w14:textId="77777777" w:rsidR="002B6F57" w:rsidRPr="002B6F57" w:rsidRDefault="002B6F57" w:rsidP="00AA176B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1BD93" w14:textId="77777777" w:rsidR="002B6F57" w:rsidRPr="002B6F57" w:rsidRDefault="002B6F57" w:rsidP="00AA176B"/>
        </w:tc>
      </w:tr>
      <w:tr w:rsidR="002B6F57" w:rsidRPr="002B6F57" w14:paraId="6E42D99F" w14:textId="77777777" w:rsidTr="00AA176B">
        <w:trPr>
          <w:trHeight w:val="31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A4A9D" w14:textId="77777777" w:rsidR="002B6F57" w:rsidRPr="002B6F57" w:rsidRDefault="002B6F57" w:rsidP="00AA176B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D280D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64B58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559E3" w14:textId="77777777" w:rsidR="002B6F57" w:rsidRPr="002B6F57" w:rsidRDefault="002B6F57" w:rsidP="00AA176B"/>
        </w:tc>
        <w:tc>
          <w:tcPr>
            <w:tcW w:w="3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366163" w14:textId="502471D5" w:rsidR="002B6F57" w:rsidRPr="002B6F57" w:rsidRDefault="00AA176B" w:rsidP="00AA176B">
            <w:r w:rsidRPr="002B6F5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B0F4B78" wp14:editId="49B453B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-132080</wp:posOffset>
                  </wp:positionV>
                  <wp:extent cx="1885950" cy="609600"/>
                  <wp:effectExtent l="0" t="0" r="0" b="0"/>
                  <wp:wrapNone/>
                  <wp:docPr id="4" name="Picture 4" descr="Charollais Sheep Socie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7308AF-866D-410F-902D-6311C6E6CF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harollais Sheep Society">
                            <a:extLst>
                              <a:ext uri="{FF2B5EF4-FFF2-40B4-BE49-F238E27FC236}">
                                <a16:creationId xmlns:a16="http://schemas.microsoft.com/office/drawing/2014/main" id="{2F7308AF-866D-410F-902D-6311C6E6CF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6F57" w:rsidRPr="002B6F57" w14:paraId="784B0F8E" w14:textId="77777777" w:rsidTr="00AA176B">
        <w:trPr>
          <w:trHeight w:val="79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38D9E" w14:textId="2F330AF8" w:rsidR="002B6F57" w:rsidRPr="002B6F57" w:rsidRDefault="00AA176B" w:rsidP="00AA176B">
            <w:r w:rsidRPr="002B6F57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205B50" wp14:editId="4F1D06B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-447040</wp:posOffset>
                  </wp:positionV>
                  <wp:extent cx="2362200" cy="7810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9D0E38-20AF-4231-862C-E32F23CBA6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09D0E38-20AF-4231-862C-E32F23CBA6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CACC2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C5775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3FA33" w14:textId="77777777" w:rsidR="002B6F57" w:rsidRPr="002B6F57" w:rsidRDefault="002B6F57" w:rsidP="00AA176B"/>
        </w:tc>
        <w:tc>
          <w:tcPr>
            <w:tcW w:w="3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923012" w14:textId="77777777" w:rsidR="002B6F57" w:rsidRPr="002B6F57" w:rsidRDefault="002B6F57" w:rsidP="00AA176B"/>
        </w:tc>
      </w:tr>
      <w:tr w:rsidR="002B6F57" w:rsidRPr="002B6F57" w14:paraId="29AD0FBD" w14:textId="77777777" w:rsidTr="00AA176B">
        <w:trPr>
          <w:trHeight w:val="311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A0C5E0" w14:textId="77777777" w:rsidR="002B6F57" w:rsidRPr="002B6F57" w:rsidRDefault="002B6F57" w:rsidP="00AA176B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D415FE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5C6F3E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245950" w14:textId="77777777" w:rsidR="002B6F57" w:rsidRPr="002B6F57" w:rsidRDefault="002B6F57" w:rsidP="00AA176B"/>
        </w:tc>
        <w:tc>
          <w:tcPr>
            <w:tcW w:w="378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35051" w14:textId="77777777" w:rsidR="002B6F57" w:rsidRPr="002B6F57" w:rsidRDefault="002B6F57" w:rsidP="00AA176B"/>
        </w:tc>
      </w:tr>
    </w:tbl>
    <w:tbl>
      <w:tblPr>
        <w:tblW w:w="10949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2126"/>
        <w:gridCol w:w="567"/>
        <w:gridCol w:w="1276"/>
        <w:gridCol w:w="1134"/>
        <w:gridCol w:w="708"/>
        <w:gridCol w:w="993"/>
      </w:tblGrid>
      <w:tr w:rsidR="00AA176B" w:rsidRPr="00AA176B" w14:paraId="6DE8ACF3" w14:textId="77777777" w:rsidTr="00116D82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DFDE7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Customer Address: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C4C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B6042" w14:textId="73DC58F0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Email address to send results to: </w:t>
            </w:r>
          </w:p>
        </w:tc>
      </w:tr>
      <w:tr w:rsidR="00AA176B" w:rsidRPr="00AA176B" w14:paraId="0FB8E0DC" w14:textId="77777777" w:rsidTr="00116D82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FD27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50E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DE1A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62DDD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A569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4875A3CD" w14:textId="77777777" w:rsidTr="00116D82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97110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B00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1D3C2" w14:textId="60BC4763" w:rsidR="00AA176B" w:rsidRPr="00AA176B" w:rsidRDefault="007E407F" w:rsidP="00AA176B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3E7234" w:rsidRPr="00EE02C2">
                <w:rPr>
                  <w:rStyle w:val="Hyperlink"/>
                </w:rPr>
                <w:t>elaine</w:t>
              </w:r>
              <w:r w:rsidR="003E7234" w:rsidRPr="00EE02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@charollaissheep.com</w:t>
              </w:r>
            </w:hyperlink>
          </w:p>
        </w:tc>
      </w:tr>
      <w:tr w:rsidR="00AA176B" w:rsidRPr="00AA176B" w14:paraId="6A50A01E" w14:textId="77777777" w:rsidTr="00116D82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19BFB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E44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EBAA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9035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529C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2A7CF375" w14:textId="77777777" w:rsidTr="00116D82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1B7D2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4B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49D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BB41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78EC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3857FB63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ABD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425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215D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A104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AB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A176B" w:rsidRPr="00AA176B" w14:paraId="3BFD2419" w14:textId="77777777" w:rsidTr="00116D82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6F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Return Address: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8417" w14:textId="048F8770" w:rsidR="00AA176B" w:rsidRPr="00AA176B" w:rsidRDefault="00AA176B" w:rsidP="00AA176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Charollais Sheep Society, Youngmans Rd, Wymondham NR18 0RR</w:t>
            </w:r>
          </w:p>
        </w:tc>
      </w:tr>
      <w:tr w:rsidR="00AA176B" w:rsidRPr="00AA176B" w14:paraId="38E4139D" w14:textId="77777777" w:rsidTr="00116D82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05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sample submission: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12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10B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19E4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ED2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5D709D53" w14:textId="77777777" w:rsidTr="00116D82">
        <w:trPr>
          <w:trHeight w:val="8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401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 ID number / barcode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B8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Animal ID Number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71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Sire Ear Tag no.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DE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E3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11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 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D0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2C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Scrapie</w:t>
            </w:r>
          </w:p>
        </w:tc>
      </w:tr>
      <w:tr w:rsidR="00116D82" w:rsidRPr="00AA176B" w14:paraId="50FB66B7" w14:textId="77777777" w:rsidTr="00116D82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5BA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1CF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79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A21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D8D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A34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94F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B95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16D82" w:rsidRPr="00AA176B" w14:paraId="03EA4278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A051EC" w14:textId="77777777" w:rsidR="00AA176B" w:rsidRPr="00AA176B" w:rsidRDefault="00AA176B" w:rsidP="00116D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12345678910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73A39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21AB00123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580EC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18AB00012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3AEA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M/F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4B37D6" w14:textId="77777777" w:rsidR="00AA176B" w:rsidRPr="00AA176B" w:rsidRDefault="00AA176B" w:rsidP="00116D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15/03/2017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A9DFE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Blood card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FFDF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Y/N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26C89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lang w:eastAsia="en-GB"/>
              </w:rPr>
              <w:t> Y/N</w:t>
            </w:r>
          </w:p>
        </w:tc>
      </w:tr>
      <w:tr w:rsidR="00116D82" w:rsidRPr="00AA176B" w14:paraId="32899DEF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7B1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107C2A7A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1F31B2ED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F49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B53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08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0EF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4C7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205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26D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47E3AF27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484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01EE241F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647CAA85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A23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A8B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52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F7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3EC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10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7B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44F8228F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376B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32E0CE2C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04C34C6E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C29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289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28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CD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2F9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4C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3D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4AB973D8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04A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7112F5E4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7E5299EB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C1A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480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F2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BEC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F40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FC2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1EF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1C8A8EEE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C9A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0A53A351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479E1363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A8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2F9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67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FE1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601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05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874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1416B3DD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8B70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1AC1AB2E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0A99F5AA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2CE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C7C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3F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5F1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D3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DF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9D4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54596B63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E18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6CD9B50E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45FED251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4DA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226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DF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61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1B6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9A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5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1BC9A514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91E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66CC3DCE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0579A031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288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B94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4A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F47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40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7E3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C7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785E0693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9E0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7BFC61A7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21CEAD8F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0C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92B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E8D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A42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0C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9C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ED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71EF94A3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04A0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25CD749C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4A2F3D66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3F9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F71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E9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DD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6F2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76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83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52D1BE09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F0E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3DB79D58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0F261A91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F2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EF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0A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CE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CD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9E9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A9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2256012D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5B5E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77CE0395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53744B8A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90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D0F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B0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275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EE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01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BD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331EEBAE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7FF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1CC5BD63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5877D531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9B5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E0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BEF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905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96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77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C5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7A3E4391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AAD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2477E59C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444451E5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6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1F8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4FA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F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0B7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55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DE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1DCC01D7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825A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54426A00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41B301EB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721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89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59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DD3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1F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C2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38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23117110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172A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1F1BA5C5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366F51E0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BDC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D54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7A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51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FB5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1F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DF1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4E6A5700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C69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2F830C9B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6F2B4861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BB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734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72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9E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FA2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431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27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63E0D" w:rsidRPr="00AA176B" w14:paraId="61239272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EAE" w14:textId="77777777" w:rsidR="00963E0D" w:rsidRPr="00116D82" w:rsidRDefault="00963E0D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6CF9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EB8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5932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B2D9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06F2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6321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D470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63E0D" w:rsidRPr="00AA176B" w14:paraId="7C46E275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7FF5" w14:textId="77777777" w:rsidR="00963E0D" w:rsidRPr="00116D82" w:rsidRDefault="00963E0D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82B1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8BFB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E131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F9CD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27FC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A16D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92E2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63E0D" w:rsidRPr="00AA176B" w14:paraId="10541837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2118" w14:textId="77777777" w:rsidR="00963E0D" w:rsidRPr="00116D82" w:rsidRDefault="00963E0D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69A3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7CD6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09CA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6160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754B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9AC8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D102" w14:textId="77777777" w:rsidR="00963E0D" w:rsidRPr="00AA176B" w:rsidRDefault="00963E0D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D82" w:rsidRPr="00AA176B" w14:paraId="70F091C2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4D11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54B2614C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609879EF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4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25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C99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685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9A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BB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0AE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6D82" w:rsidRPr="00AA176B" w14:paraId="17FB5C38" w14:textId="77777777" w:rsidTr="00116D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8DC" w14:textId="77777777" w:rsidR="00AA176B" w:rsidRPr="00116D82" w:rsidRDefault="00AA176B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116D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1D5D572D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5814C3E0" w14:textId="77777777" w:rsidR="00116D82" w:rsidRPr="00116D82" w:rsidRDefault="00116D82" w:rsidP="00AA176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40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8C3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F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3A9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B3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6BD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C7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23C14580" w14:textId="77777777" w:rsidTr="00116D82">
        <w:trPr>
          <w:trHeight w:val="510"/>
        </w:trPr>
        <w:tc>
          <w:tcPr>
            <w:tcW w:w="10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74F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Genomics Samples, Neogen Europe Ltd, The Dairy School, </w:t>
            </w:r>
            <w:proofErr w:type="spellStart"/>
            <w:proofErr w:type="gramStart"/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Auchincruive</w:t>
            </w:r>
            <w:proofErr w:type="spellEnd"/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,  Ayr</w:t>
            </w:r>
            <w:proofErr w:type="gramEnd"/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, KA6 5HU, Scotland, UK</w:t>
            </w:r>
          </w:p>
        </w:tc>
      </w:tr>
    </w:tbl>
    <w:p w14:paraId="52C9070D" w14:textId="77777777" w:rsidR="00C95C43" w:rsidRDefault="00C95C43" w:rsidP="00AA176B"/>
    <w:sectPr w:rsidR="00C95C43" w:rsidSect="00963E0D"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7"/>
    <w:rsid w:val="00116D82"/>
    <w:rsid w:val="002B6F57"/>
    <w:rsid w:val="00341D73"/>
    <w:rsid w:val="003608CB"/>
    <w:rsid w:val="003E7234"/>
    <w:rsid w:val="00425A9E"/>
    <w:rsid w:val="005A5D7F"/>
    <w:rsid w:val="00742F57"/>
    <w:rsid w:val="007F007E"/>
    <w:rsid w:val="00963E0D"/>
    <w:rsid w:val="0097006B"/>
    <w:rsid w:val="009E7997"/>
    <w:rsid w:val="00AA176B"/>
    <w:rsid w:val="00BF7C57"/>
    <w:rsid w:val="00C62682"/>
    <w:rsid w:val="00C95C43"/>
    <w:rsid w:val="00CC1760"/>
    <w:rsid w:val="00D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9662"/>
  <w15:chartTrackingRefBased/>
  <w15:docId w15:val="{88279365-6324-4DB8-B978-41968DF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F57"/>
    <w:rPr>
      <w:color w:val="0563C1"/>
      <w:u w:val="single"/>
    </w:rPr>
  </w:style>
  <w:style w:type="table" w:styleId="TableGrid">
    <w:name w:val="Table Grid"/>
    <w:basedOn w:val="TableNormal"/>
    <w:uiPriority w:val="39"/>
    <w:rsid w:val="002B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@charollaissheep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Tinsley</dc:creator>
  <cp:keywords/>
  <dc:description/>
  <cp:lastModifiedBy>Elaine Tinsley</cp:lastModifiedBy>
  <cp:revision>5</cp:revision>
  <cp:lastPrinted>2024-04-26T09:42:00Z</cp:lastPrinted>
  <dcterms:created xsi:type="dcterms:W3CDTF">2023-01-11T15:08:00Z</dcterms:created>
  <dcterms:modified xsi:type="dcterms:W3CDTF">2024-04-26T09:47:00Z</dcterms:modified>
</cp:coreProperties>
</file>